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Adozione di aree a verde pubblico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nell'adozione, da parte di cittadini di aree a verde pubblico per la cura e la valorizzazione delle stesse.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e convenzione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