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Procedure di dismissione di partecipazioni azionarie ed altre quote societarie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nell'attuazione delle procedure di dismissione di partecipazioni azionarie ed altre quote societarie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amministrativo- L. 244/2007 - Delibera di Consiglio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